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31412" w14:textId="687E7665" w:rsidR="001507B2" w:rsidRPr="002C29AE" w:rsidRDefault="001507B2" w:rsidP="001507B2">
      <w:pPr>
        <w:pStyle w:val="Nagwek4"/>
        <w:ind w:left="1702"/>
      </w:pPr>
      <w:bookmarkStart w:id="0" w:name="_Toc95288942"/>
      <w:r w:rsidRPr="00F45FCA">
        <w:t>Ka</w:t>
      </w:r>
      <w:r>
        <w:t>r</w:t>
      </w:r>
      <w:r w:rsidRPr="00F45FCA">
        <w:t>ta</w:t>
      </w:r>
      <w:r w:rsidRPr="002C29AE">
        <w:t xml:space="preserve"> kontrolna do Listy zleceń płatności (zaliczka/wyprzedzające finansowanie) Z-2A/308 (KK-8A/308)</w:t>
      </w:r>
      <w:bookmarkEnd w:id="0"/>
      <w:r w:rsidRPr="002C29AE">
        <w:t xml:space="preserve"> </w:t>
      </w:r>
    </w:p>
    <w:p w14:paraId="30B5A183" w14:textId="77777777" w:rsidR="001507B2" w:rsidRPr="002C29AE" w:rsidRDefault="001507B2" w:rsidP="001507B2">
      <w:pPr>
        <w:pStyle w:val="BodyText"/>
        <w:ind w:right="7657"/>
        <w:jc w:val="center"/>
        <w:rPr>
          <w:bCs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3551A0" wp14:editId="77894F7F">
                <wp:simplePos x="0" y="0"/>
                <wp:positionH relativeFrom="column">
                  <wp:posOffset>4686300</wp:posOffset>
                </wp:positionH>
                <wp:positionV relativeFrom="paragraph">
                  <wp:posOffset>229235</wp:posOffset>
                </wp:positionV>
                <wp:extent cx="1600200" cy="342900"/>
                <wp:effectExtent l="5080" t="5080" r="13970" b="13970"/>
                <wp:wrapNone/>
                <wp:docPr id="15475" name="Rectangle 17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B2E6F" w14:textId="77777777" w:rsidR="001507B2" w:rsidRDefault="001507B2" w:rsidP="001507B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KK-8A/308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551A0" id="Rectangle 17147" o:spid="_x0000_s1026" style="position:absolute;left:0;text-align:left;margin-left:369pt;margin-top:18.0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" fillcolor="silver">
                <v:textbox>
                  <w:txbxContent>
                    <w:p w14:paraId="015B2E6F" w14:textId="77777777" w:rsidR="001507B2" w:rsidRDefault="001507B2" w:rsidP="001507B2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KK-8A/308</w:t>
                      </w:r>
                    </w:p>
                  </w:txbxContent>
                </v:textbox>
              </v:rect>
            </w:pict>
          </mc:Fallback>
        </mc:AlternateContent>
      </w:r>
      <w:r w:rsidRPr="002C29AE">
        <w:rPr>
          <w:bCs/>
          <w:noProof/>
        </w:rPr>
        <w:t>…............................</w:t>
      </w:r>
    </w:p>
    <w:p w14:paraId="4301EBCE" w14:textId="77777777" w:rsidR="001507B2" w:rsidRPr="002C29AE" w:rsidRDefault="001507B2" w:rsidP="001507B2">
      <w:pPr>
        <w:pStyle w:val="BodyText"/>
        <w:ind w:right="7657"/>
        <w:jc w:val="center"/>
        <w:rPr>
          <w:bCs/>
          <w:noProof/>
          <w:vertAlign w:val="superscript"/>
        </w:rPr>
      </w:pPr>
      <w:r w:rsidRPr="002C29AE">
        <w:rPr>
          <w:bCs/>
          <w:noProof/>
          <w:vertAlign w:val="superscript"/>
        </w:rPr>
        <w:t>znak sprawy</w:t>
      </w:r>
    </w:p>
    <w:p w14:paraId="3BC00B6D" w14:textId="77777777" w:rsidR="001507B2" w:rsidRPr="002C29AE" w:rsidRDefault="001507B2" w:rsidP="001507B2">
      <w:pPr>
        <w:pStyle w:val="Nagwek3"/>
        <w:spacing w:before="120"/>
      </w:pP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1507B2" w:rsidRPr="002C29AE" w14:paraId="20A36BE2" w14:textId="77777777" w:rsidTr="00C26DC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831EA0" w14:textId="77777777" w:rsidR="001507B2" w:rsidRPr="002C29AE" w:rsidRDefault="001507B2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2E3ACBA6" w14:textId="77777777" w:rsidR="001507B2" w:rsidRPr="002C29AE" w:rsidRDefault="001507B2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LISTY ZLECEŃ PŁATNOŚCI NR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>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2C29AE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**(</w:t>
            </w:r>
            <w:r w:rsidRPr="00041F86">
              <w:rPr>
                <w:rStyle w:val="PageNumber"/>
                <w:bCs/>
                <w:smallCaps/>
                <w:sz w:val="22"/>
                <w:szCs w:val="22"/>
              </w:rPr>
              <w:t>zaliczka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t>/WYPRZEDZAJĄCE FINANSOWANIE)</w:t>
            </w:r>
          </w:p>
        </w:tc>
      </w:tr>
      <w:tr w:rsidR="001507B2" w:rsidRPr="002C29AE" w14:paraId="7DBF0D6E" w14:textId="77777777" w:rsidTr="00C26DC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386E8901" w14:textId="77777777" w:rsidR="001507B2" w:rsidRPr="002C29AE" w:rsidRDefault="001507B2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038AC548" w14:textId="77777777" w:rsidR="001507B2" w:rsidRPr="002C29AE" w:rsidRDefault="001507B2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1507B2" w:rsidRPr="002C29AE" w14:paraId="2A4BEAE3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25733098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4F1C05F8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11DD144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FF1CCD5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1507B2" w:rsidRPr="002C29AE" w14:paraId="294A9A3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D7ECDD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CC1D2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47F04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5D97B3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9DB9C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1507B2" w:rsidRPr="002C29AE" w14:paraId="2D41C12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0BA9DE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I.</w:t>
            </w:r>
            <w:r w:rsidRPr="002C29AE">
              <w:rPr>
                <w:bCs/>
                <w:sz w:val="17"/>
                <w:szCs w:val="17"/>
              </w:rPr>
              <w:t xml:space="preserve"> Czy dokument Z-2A/308 zawiera dane kontrolne dotyczące:</w:t>
            </w:r>
          </w:p>
          <w:p w14:paraId="10807AB9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1. roku budżetowego,</w:t>
            </w:r>
          </w:p>
          <w:p w14:paraId="2BF0D33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2. kodu jednostki wystawiającej dokument (</w:t>
            </w:r>
            <w:proofErr w:type="spellStart"/>
            <w:r w:rsidRPr="002C29AE">
              <w:rPr>
                <w:bCs/>
                <w:sz w:val="17"/>
                <w:szCs w:val="17"/>
              </w:rPr>
              <w:t>Teryt</w:t>
            </w:r>
            <w:proofErr w:type="spellEnd"/>
            <w:r w:rsidRPr="002C29AE">
              <w:rPr>
                <w:bCs/>
                <w:sz w:val="17"/>
                <w:szCs w:val="17"/>
              </w:rPr>
              <w:t>),</w:t>
            </w:r>
          </w:p>
          <w:p w14:paraId="50E3ADC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3. numeru rejestru i daty wniosku o płatność,</w:t>
            </w:r>
          </w:p>
          <w:p w14:paraId="498FCD5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4. numeru i daty umowy,</w:t>
            </w:r>
          </w:p>
          <w:p w14:paraId="2CC48494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5. danych beneficjenta,</w:t>
            </w:r>
          </w:p>
          <w:p w14:paraId="0A1EE7AD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6. naboru/kampanii.</w:t>
            </w:r>
          </w:p>
          <w:p w14:paraId="5EAA9D6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sz w:val="17"/>
                <w:szCs w:val="17"/>
              </w:rPr>
              <w:t>7. kodu pomocy/kodu budżetowego KE?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481A8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CEE7B0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09B4D1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9327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07B2" w:rsidRPr="002C29AE" w14:paraId="548A36C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9C627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8"/>
                <w:szCs w:val="18"/>
              </w:rPr>
              <w:t>II</w:t>
            </w:r>
            <w:r w:rsidRPr="002C29AE">
              <w:rPr>
                <w:b/>
                <w:bCs/>
                <w:sz w:val="17"/>
                <w:szCs w:val="17"/>
              </w:rPr>
              <w:t>.</w:t>
            </w:r>
            <w:r w:rsidRPr="002C29AE">
              <w:rPr>
                <w:bCs/>
                <w:sz w:val="17"/>
                <w:szCs w:val="17"/>
              </w:rPr>
              <w:t xml:space="preserve"> </w:t>
            </w:r>
            <w:r w:rsidRPr="002C29AE">
              <w:rPr>
                <w:sz w:val="17"/>
                <w:szCs w:val="17"/>
              </w:rPr>
              <w:t>Czy zlecenia płatności na LZP zawierają wszystkie indywidualne informacje dotyczące:</w:t>
            </w:r>
          </w:p>
          <w:p w14:paraId="607A52E2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1. rodzaju pomocy,</w:t>
            </w:r>
          </w:p>
          <w:p w14:paraId="4FCA9845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2. kwoty naliczonej i przyznanej płatności w podziale na środki unijne i krajowe,</w:t>
            </w:r>
          </w:p>
          <w:p w14:paraId="2A4065A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2C29AE">
              <w:rPr>
                <w:sz w:val="17"/>
                <w:szCs w:val="17"/>
              </w:rPr>
              <w:t>3. udziału procentowego w kwocie przyznanych płatności ze środków z budżetu państwa oraz ze środków wspólnotowych?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9C385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1E69B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4CB0F6A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B1F3D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07B2" w:rsidRPr="002C29AE" w14:paraId="1302A4DE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658042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III. </w:t>
            </w:r>
            <w:r w:rsidRPr="002C29AE">
              <w:rPr>
                <w:sz w:val="17"/>
                <w:szCs w:val="17"/>
              </w:rPr>
              <w:t>Czy dane zawarte w zleceniach płatności w formie elektronicznej zgodne są z danymi zawartymi w zleceniach płatności w formie papierowej?</w:t>
            </w:r>
          </w:p>
          <w:p w14:paraId="31F654B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DE506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E7F583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C296BA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D4C3E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07B2" w:rsidRPr="002C29AE" w14:paraId="5CF4E8A4" w14:textId="77777777" w:rsidTr="00C26DC1">
        <w:trPr>
          <w:trHeight w:val="95"/>
        </w:trPr>
        <w:tc>
          <w:tcPr>
            <w:tcW w:w="7011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14:paraId="677B90E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IV.</w:t>
            </w:r>
            <w:r w:rsidRPr="002C29AE">
              <w:rPr>
                <w:bCs/>
                <w:sz w:val="17"/>
                <w:szCs w:val="17"/>
              </w:rPr>
              <w:t xml:space="preserve"> Czy beneficjent, na którego zostało wystawione ZP widnieje w Rejestrze Podmiotów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A737106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9C3AB0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32840534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DC86C7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507B2" w:rsidRPr="002C29AE" w14:paraId="3AE8120B" w14:textId="77777777" w:rsidTr="00C26DC1">
        <w:trPr>
          <w:trHeight w:val="95"/>
        </w:trPr>
        <w:tc>
          <w:tcPr>
            <w:tcW w:w="7011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3A8DC142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Wykluczonych z pomocy finansowej zgodnie z przepisami rozporządzenia nr 1306/2013?</w:t>
            </w: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C71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2579C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7DECD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B444C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507B2" w:rsidRPr="002C29AE" w14:paraId="76077D6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9025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V. </w:t>
            </w:r>
            <w:r w:rsidRPr="002C29AE">
              <w:rPr>
                <w:bCs/>
                <w:sz w:val="17"/>
                <w:szCs w:val="17"/>
              </w:rPr>
              <w:t xml:space="preserve">Czy umowa/aneks do umowy z Beneficjentem jest zarejestrowana w Rejestrze Umów zawartych przez Instytucje </w:t>
            </w:r>
            <w:proofErr w:type="gramStart"/>
            <w:r w:rsidRPr="002C29AE">
              <w:rPr>
                <w:bCs/>
                <w:sz w:val="17"/>
                <w:szCs w:val="17"/>
              </w:rPr>
              <w:t>Delegowane ?</w:t>
            </w:r>
            <w:proofErr w:type="gramEnd"/>
          </w:p>
          <w:p w14:paraId="18ABB559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916193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8E6FC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A20840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23234A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DB5E2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07B2" w:rsidRPr="002C29AE" w14:paraId="10D8856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63FF7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VI. </w:t>
            </w:r>
            <w:r w:rsidRPr="002C29AE">
              <w:rPr>
                <w:bCs/>
                <w:sz w:val="17"/>
                <w:szCs w:val="17"/>
              </w:rPr>
              <w:t>Czy przekroczono zobowiązanie wobec Beneficjenta wynikające z umowy?</w:t>
            </w:r>
          </w:p>
          <w:p w14:paraId="4F4C40A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916193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6C3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F65060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27636EA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55FCA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07B2" w:rsidRPr="002C29AE" w14:paraId="36F49B1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819F29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VII. </w:t>
            </w:r>
            <w:r w:rsidRPr="002C29AE">
              <w:rPr>
                <w:bCs/>
                <w:sz w:val="17"/>
                <w:szCs w:val="17"/>
              </w:rPr>
              <w:t xml:space="preserve">Czy zlecenia płatności zostały </w:t>
            </w:r>
            <w:proofErr w:type="spellStart"/>
            <w:r w:rsidRPr="002C29AE">
              <w:rPr>
                <w:bCs/>
                <w:sz w:val="17"/>
                <w:szCs w:val="17"/>
              </w:rPr>
              <w:t>rozdekretowane</w:t>
            </w:r>
            <w:proofErr w:type="spellEnd"/>
            <w:r w:rsidRPr="002C29AE">
              <w:rPr>
                <w:bCs/>
                <w:sz w:val="17"/>
                <w:szCs w:val="17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DD0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3DBCC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013CAB3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3E13D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07B2" w:rsidRPr="002C29AE" w14:paraId="4146754E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EE456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VIII. </w:t>
            </w:r>
            <w:r w:rsidRPr="002C29AE">
              <w:rPr>
                <w:bCs/>
                <w:sz w:val="17"/>
                <w:szCs w:val="17"/>
              </w:rPr>
              <w:t>Czy na zleceniach płatności są prawidłowo wypełnione pola w zakresie Kodu Budżetu Zadaniowego zgodnie z Kodem Pomocy</w:t>
            </w:r>
            <w:r>
              <w:rPr>
                <w:bCs/>
                <w:sz w:val="17"/>
                <w:szCs w:val="17"/>
              </w:rPr>
              <w:t>/Rodzajem Pomocy</w:t>
            </w:r>
            <w:r w:rsidRPr="002C29AE">
              <w:rPr>
                <w:bCs/>
                <w:sz w:val="17"/>
                <w:szCs w:val="17"/>
              </w:rPr>
              <w:t xml:space="preserve"> na LZP?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A0ADD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F96D4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B3A14FD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FCC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07B2" w:rsidRPr="002C29AE" w14:paraId="289CF5B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0EFE96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IX.</w:t>
            </w:r>
            <w:r w:rsidRPr="002C29AE">
              <w:rPr>
                <w:bCs/>
                <w:sz w:val="17"/>
                <w:szCs w:val="17"/>
              </w:rPr>
              <w:t xml:space="preserve"> Czy LZP posiada wszystkie wymagane załączniki:</w:t>
            </w:r>
          </w:p>
          <w:p w14:paraId="2549A4C0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Oświadczenie beneficjenta o posiadanym przez beneficjenta numerze rachunku bankowego/ kopia wniosku o płatność potwierdzający numer rachunku bankowego wnioskodawcy/Zaświadczenie z banku o numerze rachunku bankowego beneficjenta/Inny dokument potwierdzający posiadany przez beneficjenta numer rachunku bankowego,</w:t>
            </w:r>
          </w:p>
          <w:p w14:paraId="15420E94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Umowa cesji wierzytelności,</w:t>
            </w:r>
          </w:p>
          <w:p w14:paraId="2235F96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>- Specyfikacja gwarancji i innych papierów wartościowych wraz z pismem przewodnim do dokumentu Z-2A/308 informująca o przyjęciu zabezpieczenia zaliczki.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E3373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87162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A2295B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58004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07B2" w:rsidRPr="002C29AE" w14:paraId="3562BF83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8A51C8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X </w:t>
            </w:r>
            <w:r w:rsidRPr="002C29AE">
              <w:rPr>
                <w:sz w:val="17"/>
                <w:szCs w:val="17"/>
              </w:rPr>
              <w:t>Czy na dokumencie Z-2A/308 widnieją wszystkie wymagane podpisy i pieczątki imienne (w przypadku braku pieczątki wystarczający czytelny podpis) osób upoważnionych do sporządzenia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02E43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AB9A8E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95507BC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16A272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07B2" w:rsidRPr="002C29AE" w14:paraId="0038EB8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59E519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lastRenderedPageBreak/>
              <w:t xml:space="preserve">XI. </w:t>
            </w:r>
            <w:r w:rsidRPr="002C29AE">
              <w:rPr>
                <w:bCs/>
                <w:sz w:val="17"/>
                <w:szCs w:val="17"/>
              </w:rPr>
              <w:t>Czy dokument Z-2A/308 został zatwierdzony i czy widnieje na nim podpis oraz pieczątka imienna Dyrektora jednostki autoryzującej i zatwierdzającej kwoty do wypłaty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6C820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283782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7E665C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C085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07B2" w:rsidRPr="002C29AE" w14:paraId="20D2EF6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AFEEBD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XII. </w:t>
            </w:r>
            <w:r w:rsidRPr="002C29AE">
              <w:rPr>
                <w:bCs/>
                <w:sz w:val="17"/>
                <w:szCs w:val="17"/>
              </w:rPr>
              <w:t>Czy podpis osoby zatwierdzającej kwotę do wypłaty jest zgodny z Kartą wzorów podpisów?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67C96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C669F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6DD3DD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B4C82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07B2" w:rsidRPr="002C29AE" w14:paraId="7A59BF73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37ADB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XIII</w:t>
            </w:r>
            <w:r w:rsidRPr="002C29AE">
              <w:rPr>
                <w:rStyle w:val="PageNumber"/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beneficjent, na którego została wystawiona LZP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46A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155478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567275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1DDE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07B2" w:rsidRPr="002C29AE" w14:paraId="13BDE8CA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12A040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 xml:space="preserve">XIV. </w:t>
            </w:r>
            <w:r w:rsidRPr="002C29AE">
              <w:rPr>
                <w:bCs/>
                <w:sz w:val="17"/>
                <w:szCs w:val="17"/>
              </w:rPr>
              <w:t xml:space="preserve">Czy kwota zabezpieczenia majątkowego do zaliczkowych zleceń płatności z załącznika Specyfikacja gwarancji (…) została </w:t>
            </w:r>
            <w:proofErr w:type="spellStart"/>
            <w:r w:rsidRPr="002C29AE">
              <w:rPr>
                <w:bCs/>
                <w:sz w:val="17"/>
                <w:szCs w:val="17"/>
              </w:rPr>
              <w:t>rozdekretowana</w:t>
            </w:r>
            <w:proofErr w:type="spellEnd"/>
            <w:r w:rsidRPr="002C29AE">
              <w:rPr>
                <w:bCs/>
                <w:sz w:val="17"/>
                <w:szCs w:val="17"/>
              </w:rPr>
              <w:t xml:space="preserve">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AB2A8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C4B71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7B0C1F3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0D63E3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07B2" w:rsidRPr="002C29AE" w14:paraId="5491B54C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98416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XV.</w:t>
            </w:r>
            <w:r w:rsidRPr="002C29AE">
              <w:rPr>
                <w:rStyle w:val="PageNumber"/>
                <w:sz w:val="17"/>
                <w:szCs w:val="17"/>
              </w:rPr>
              <w:t xml:space="preserve"> </w:t>
            </w:r>
            <w:r w:rsidRPr="002C29AE">
              <w:rPr>
                <w:bCs/>
                <w:sz w:val="17"/>
                <w:szCs w:val="17"/>
              </w:rPr>
              <w:t xml:space="preserve">Czy kwota rozliczająca pobrane wyprzedzające finansowanie/zaliczka zawarta w zleceniu płatności </w:t>
            </w:r>
            <w:r>
              <w:rPr>
                <w:bCs/>
                <w:sz w:val="17"/>
                <w:szCs w:val="17"/>
              </w:rPr>
              <w:t xml:space="preserve">na LZP </w:t>
            </w:r>
            <w:r w:rsidRPr="002C29AE">
              <w:rPr>
                <w:bCs/>
                <w:sz w:val="17"/>
                <w:szCs w:val="17"/>
              </w:rPr>
              <w:t>w formie elektronicznej jest zgodna z danymi zawartymi w zleceniu płatności</w:t>
            </w:r>
            <w:r>
              <w:rPr>
                <w:bCs/>
                <w:sz w:val="17"/>
                <w:szCs w:val="17"/>
              </w:rPr>
              <w:t xml:space="preserve"> na LZP</w:t>
            </w:r>
            <w:r w:rsidRPr="002C29AE">
              <w:rPr>
                <w:bCs/>
                <w:sz w:val="17"/>
                <w:szCs w:val="17"/>
              </w:rPr>
              <w:t xml:space="preserve"> w formie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128B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52CAE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3F712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613C8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1507B2" w:rsidRPr="002C29AE" w14:paraId="73D5997F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5160C" w14:textId="77777777" w:rsidR="001507B2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XVI</w:t>
            </w:r>
            <w:r>
              <w:rPr>
                <w:rStyle w:val="PageNumber"/>
                <w:b/>
                <w:sz w:val="17"/>
                <w:szCs w:val="17"/>
              </w:rPr>
              <w:t>.</w:t>
            </w:r>
            <w:r w:rsidRPr="005136B3">
              <w:rPr>
                <w:sz w:val="17"/>
                <w:szCs w:val="17"/>
              </w:rPr>
              <w:t xml:space="preserve"> </w:t>
            </w:r>
            <w:r w:rsidRPr="005136B3">
              <w:rPr>
                <w:rStyle w:val="PageNumber"/>
                <w:sz w:val="17"/>
                <w:szCs w:val="17"/>
              </w:rPr>
              <w:t>Czy wartość rozliczenia dotychczas otrzymanych zaliczek (w podziale na UE i PL) dla umowy nie jest niższa niż 60%</w:t>
            </w:r>
            <w:r w:rsidRPr="008B3EF8">
              <w:rPr>
                <w:rStyle w:val="PageNumber"/>
                <w:sz w:val="17"/>
                <w:szCs w:val="17"/>
                <w:vertAlign w:val="superscript"/>
              </w:rPr>
              <w:t>*)</w:t>
            </w:r>
            <w:r w:rsidRPr="005136B3">
              <w:rPr>
                <w:rStyle w:val="PageNumber"/>
                <w:sz w:val="17"/>
                <w:szCs w:val="17"/>
              </w:rPr>
              <w:t xml:space="preserve"> aktualnie wypłaconych płatności zaliczkowych w ramach danej umowy z beneficjentem?</w:t>
            </w:r>
          </w:p>
          <w:p w14:paraId="138BCAB7" w14:textId="77777777" w:rsidR="001507B2" w:rsidRPr="008B3EF8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2"/>
                <w:szCs w:val="12"/>
              </w:rPr>
            </w:pPr>
            <w:r w:rsidRPr="008B3EF8">
              <w:rPr>
                <w:sz w:val="12"/>
                <w:szCs w:val="12"/>
                <w:vertAlign w:val="superscript"/>
              </w:rPr>
              <w:t>*)</w:t>
            </w:r>
            <w:r w:rsidRPr="008B3EF8">
              <w:rPr>
                <w:sz w:val="12"/>
                <w:szCs w:val="12"/>
              </w:rPr>
              <w:t xml:space="preserve"> nie dotyczy poddziałania 19.4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C87CC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229B9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7B7BAB6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29D33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1507B2" w:rsidRPr="002C29AE" w14:paraId="5FE1EC08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6E9399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XVI</w:t>
            </w:r>
            <w:r>
              <w:rPr>
                <w:rStyle w:val="PageNumber"/>
                <w:b/>
                <w:sz w:val="17"/>
                <w:szCs w:val="17"/>
              </w:rPr>
              <w:t>I</w:t>
            </w:r>
            <w:r w:rsidRPr="002C29AE">
              <w:rPr>
                <w:rStyle w:val="PageNumber"/>
                <w:b/>
                <w:sz w:val="17"/>
                <w:szCs w:val="17"/>
              </w:rPr>
              <w:t>.</w:t>
            </w:r>
            <w:r w:rsidRPr="002C29AE">
              <w:rPr>
                <w:bCs/>
                <w:sz w:val="17"/>
                <w:szCs w:val="17"/>
              </w:rPr>
              <w:t xml:space="preserve"> Zaświadcza się, iż przeprowadzono pozostałe systemowe kontrole zleceń płatności z LZP m.in. w zakresie prawidłowości udziału procentowego środków z budżetu państwa i środków wspólnotowych w kwocie przyznanych płatności.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1352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016B44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B7CF5D5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EFC193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507B2" w:rsidRPr="002C29AE" w14:paraId="5793772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28E19E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W wyniku systemowej kontroli na LZP występują zlecenia płatności z aktywnym wstrzymaniem z tytuł</w:t>
            </w:r>
            <w:r>
              <w:rPr>
                <w:bCs/>
                <w:sz w:val="17"/>
                <w:szCs w:val="17"/>
              </w:rPr>
              <w:t>u</w:t>
            </w:r>
            <w:r w:rsidRPr="002C29AE">
              <w:rPr>
                <w:bCs/>
                <w:sz w:val="17"/>
                <w:szCs w:val="17"/>
              </w:rPr>
              <w:t xml:space="preserve"> nieprawidłowego udziału procentowego środków z budżetu państwa i środków wspólnotowych w kwocie przyznanych płatności</w:t>
            </w:r>
            <w:r>
              <w:rPr>
                <w:bCs/>
                <w:sz w:val="17"/>
                <w:szCs w:val="17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46E20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E181B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1392264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E92DE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507B2" w:rsidRPr="002C29AE" w14:paraId="6298223D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4FB4EA" w14:textId="77777777" w:rsidR="001507B2" w:rsidRPr="002C29AE" w:rsidRDefault="001507B2" w:rsidP="00C26DC1">
            <w:pPr>
              <w:jc w:val="both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XVII</w:t>
            </w:r>
            <w:r>
              <w:rPr>
                <w:b/>
                <w:bCs/>
                <w:sz w:val="17"/>
                <w:szCs w:val="17"/>
              </w:rPr>
              <w:t>I</w:t>
            </w:r>
            <w:r w:rsidRPr="002C29AE">
              <w:rPr>
                <w:bCs/>
                <w:sz w:val="17"/>
                <w:szCs w:val="17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DC5E5B" w14:textId="77777777" w:rsidR="001507B2" w:rsidRPr="002C29AE" w:rsidRDefault="001507B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1CB1BD" w14:textId="77777777" w:rsidR="001507B2" w:rsidRPr="002C29AE" w:rsidRDefault="001507B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B499E" w14:textId="77777777" w:rsidR="001507B2" w:rsidRPr="002C29AE" w:rsidRDefault="001507B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A427D1" w14:textId="77777777" w:rsidR="001507B2" w:rsidRPr="002C29AE" w:rsidRDefault="001507B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1507B2" w:rsidRPr="002C29AE" w14:paraId="5DAE4E83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66989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0EB6B69" w14:textId="77777777" w:rsidR="001507B2" w:rsidRPr="002C29AE" w:rsidRDefault="001507B2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46F4A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1507B2" w:rsidRPr="002C29AE" w14:paraId="223E9414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6CF56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4CBE41" w14:textId="77777777" w:rsidR="001507B2" w:rsidRPr="002C29AE" w:rsidRDefault="001507B2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2B9D4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1507B2" w:rsidRPr="002C29AE" w14:paraId="72E0D95D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3757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IX</w:t>
            </w:r>
            <w:r w:rsidRPr="002C29AE">
              <w:rPr>
                <w:b/>
                <w:bCs/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 xml:space="preserve">Czy kwota wyprzedzającego finansowania/zaliczki została </w:t>
            </w:r>
            <w:proofErr w:type="spellStart"/>
            <w:r w:rsidRPr="002C29AE">
              <w:rPr>
                <w:bCs/>
                <w:sz w:val="17"/>
                <w:szCs w:val="17"/>
              </w:rPr>
              <w:t>rozdekretowana</w:t>
            </w:r>
            <w:proofErr w:type="spellEnd"/>
            <w:r w:rsidRPr="002C29AE">
              <w:rPr>
                <w:bCs/>
                <w:sz w:val="17"/>
                <w:szCs w:val="17"/>
              </w:rPr>
              <w:t xml:space="preserve">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7E4AE5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0C05E9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64BA9DD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0649E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1507B2" w:rsidRPr="002C29AE" w14:paraId="1A37F495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FA81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XX</w:t>
            </w:r>
            <w:r w:rsidRPr="002C29AE">
              <w:rPr>
                <w:bCs/>
                <w:sz w:val="17"/>
                <w:szCs w:val="17"/>
              </w:rPr>
              <w:t>. Czy beneficjent, na którego została wystawiona LZP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DF6195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AF369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8CE382A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D8018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1507B2" w:rsidRPr="002C29AE" w14:paraId="23D92C62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EC620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7"/>
                <w:szCs w:val="17"/>
              </w:rPr>
              <w:t>XXI</w:t>
            </w:r>
            <w:r w:rsidRPr="002C29AE">
              <w:rPr>
                <w:bCs/>
                <w:sz w:val="17"/>
                <w:szCs w:val="17"/>
              </w:rPr>
              <w:t>. Czy zlecenia płatności z LZP zostały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F3BD34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AE25D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EEF9568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395DE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1507B2" w:rsidRPr="002C29AE" w14:paraId="2DE56411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88710F" w14:textId="77777777" w:rsidR="001507B2" w:rsidRPr="002C29AE" w:rsidRDefault="001507B2" w:rsidP="00C26DC1">
            <w:pPr>
              <w:jc w:val="both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XXII</w:t>
            </w:r>
            <w:r w:rsidRPr="002C29AE">
              <w:rPr>
                <w:bCs/>
                <w:sz w:val="17"/>
                <w:szCs w:val="17"/>
              </w:rPr>
              <w:t>. Czy został zachowany termin wykonania wszystkich czynności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66634E6" w14:textId="77777777" w:rsidR="001507B2" w:rsidRPr="002C29AE" w:rsidRDefault="001507B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A083D56" w14:textId="77777777" w:rsidR="001507B2" w:rsidRPr="002C29AE" w:rsidRDefault="001507B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925E7A8" w14:textId="77777777" w:rsidR="001507B2" w:rsidRPr="002C29AE" w:rsidRDefault="001507B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5E34E295" w14:textId="77777777" w:rsidR="001507B2" w:rsidRPr="002C29AE" w:rsidRDefault="001507B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1507B2" w:rsidRPr="002C29AE" w14:paraId="4914538A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CB644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294398" w14:textId="77777777" w:rsidR="001507B2" w:rsidRPr="002C29AE" w:rsidRDefault="001507B2" w:rsidP="00C26DC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212DF7C" w14:textId="77777777" w:rsidR="001507B2" w:rsidRPr="002C29AE" w:rsidRDefault="001507B2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1507B2" w:rsidRPr="002C29AE" w14:paraId="7D42E593" w14:textId="77777777" w:rsidTr="00C26DC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5B784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0EE0963" w14:textId="77777777" w:rsidR="001507B2" w:rsidRPr="002C29AE" w:rsidRDefault="001507B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6EAEAEB" w14:textId="77777777" w:rsidR="001507B2" w:rsidRPr="002C29AE" w:rsidRDefault="001507B2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0A6E3F0D" w14:textId="77777777" w:rsidR="001507B2" w:rsidRPr="00003823" w:rsidRDefault="001507B2" w:rsidP="001507B2">
      <w:pPr>
        <w:widowControl w:val="0"/>
        <w:autoSpaceDE w:val="0"/>
        <w:autoSpaceDN w:val="0"/>
        <w:adjustRightInd w:val="0"/>
        <w:ind w:left="117"/>
        <w:rPr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XXIII. Podsumowanie</w:t>
      </w:r>
    </w:p>
    <w:p w14:paraId="427598EF" w14:textId="77777777" w:rsidR="001507B2" w:rsidRPr="00003823" w:rsidRDefault="001507B2" w:rsidP="001507B2">
      <w:pPr>
        <w:widowControl w:val="0"/>
        <w:autoSpaceDE w:val="0"/>
        <w:autoSpaceDN w:val="0"/>
        <w:adjustRightInd w:val="0"/>
        <w:ind w:left="117"/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na LZP: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1507B2" w:rsidRPr="002C29AE" w14:paraId="234B8C2E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8E00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naliczonych płatności na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7C9F5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507B2" w:rsidRPr="002C29AE" w14:paraId="0B4B7EAA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4D81D3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naliczonych płatności na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7A4F92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</w:tbl>
    <w:p w14:paraId="6A470570" w14:textId="77777777" w:rsidR="001507B2" w:rsidRPr="002C29AE" w:rsidRDefault="001507B2" w:rsidP="001507B2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41A8970B" w14:textId="77777777" w:rsidR="001507B2" w:rsidRPr="00003823" w:rsidRDefault="001507B2" w:rsidP="001507B2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wstrzymane w Departamencie Księgowości: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1507B2" w:rsidRPr="002C29AE" w14:paraId="604A756C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75669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wstrzymanych w DK zleceń płatności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7AFD0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507B2" w:rsidRPr="002C29AE" w14:paraId="73FF19D7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795B0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wstrzymanych w DK zleceń płatności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65888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507B2" w:rsidRPr="002C29AE" w14:paraId="4D141EF7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8F556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wstrzymanych w DK zleceń płatności z LZP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C137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17F4B5EF" w14:textId="77777777" w:rsidR="001507B2" w:rsidRPr="002C29AE" w:rsidRDefault="001507B2" w:rsidP="001507B2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21F46140" w14:textId="77777777" w:rsidR="001507B2" w:rsidRPr="00003823" w:rsidRDefault="001507B2" w:rsidP="001507B2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rozliczone w Departamencie Księgowości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1507B2" w:rsidRPr="002C29AE" w14:paraId="5EBE99BC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439C68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rozliczonych ZP z LZP ze zleceniem korygującym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4188D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507B2" w:rsidRPr="002C29AE" w14:paraId="27395661" w14:textId="77777777" w:rsidTr="00C26DC1">
        <w:trPr>
          <w:trHeight w:val="189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1CAA32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rozliczonych ZP z LZP ze zleceniem korygującym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BA2564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507B2" w:rsidRPr="002C29AE" w14:paraId="23D9D09B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B3940A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rozliczonych ZP z LZP ze zleceniem korygującym.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43247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76247DB5" w14:textId="77777777" w:rsidR="001507B2" w:rsidRPr="00003823" w:rsidRDefault="001507B2" w:rsidP="001507B2">
      <w:pPr>
        <w:widowControl w:val="0"/>
        <w:autoSpaceDE w:val="0"/>
        <w:autoSpaceDN w:val="0"/>
        <w:adjustRightInd w:val="0"/>
        <w:ind w:left="117" w:right="111"/>
      </w:pPr>
    </w:p>
    <w:p w14:paraId="70F779D1" w14:textId="77777777" w:rsidR="001507B2" w:rsidRPr="00003823" w:rsidRDefault="001507B2" w:rsidP="001507B2">
      <w:pPr>
        <w:widowControl w:val="0"/>
        <w:autoSpaceDE w:val="0"/>
        <w:autoSpaceDN w:val="0"/>
        <w:adjustRightInd w:val="0"/>
        <w:ind w:left="117" w:right="111"/>
      </w:pPr>
    </w:p>
    <w:p w14:paraId="61094ADF" w14:textId="77777777" w:rsidR="001507B2" w:rsidRPr="00003823" w:rsidRDefault="001507B2" w:rsidP="001507B2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przekazane do Departamentu Zarządzania Należnościami: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1507B2" w:rsidRPr="002C29AE" w14:paraId="3A4E7B46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8A4845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przekazanych do DZN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03513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507B2" w:rsidRPr="002C29AE" w14:paraId="421E952C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C084A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przekazanych do DZN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36F33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507B2" w:rsidRPr="002C29AE" w14:paraId="6EA3CD8F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4D984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wstrzymanych ZP z LZP z tytułu rejestracji Beneficjenta w Księdze Dłużników.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D850E1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1D11D0AD" w14:textId="77777777" w:rsidR="001507B2" w:rsidRPr="00003823" w:rsidRDefault="001507B2" w:rsidP="001507B2">
      <w:pPr>
        <w:widowControl w:val="0"/>
        <w:autoSpaceDE w:val="0"/>
        <w:autoSpaceDN w:val="0"/>
        <w:adjustRightInd w:val="0"/>
        <w:ind w:left="117" w:right="111"/>
      </w:pPr>
    </w:p>
    <w:p w14:paraId="4F7F3BB6" w14:textId="77777777" w:rsidR="001507B2" w:rsidRPr="00003823" w:rsidRDefault="001507B2" w:rsidP="001507B2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przekazane do Departamentu Finansowego: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1507B2" w:rsidRPr="002C29AE" w14:paraId="6F22A40A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229E2A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przekazanych do DF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1AA46C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507B2" w:rsidRPr="002C29AE" w14:paraId="19F627B4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FC078D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przekazanych do DF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BA5FB3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507B2" w:rsidRPr="002C29AE" w14:paraId="21DD74D6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5DD76B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przekazanych do DF ZP z LZP.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1DF219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47D801B8" w14:textId="77777777" w:rsidR="001507B2" w:rsidRPr="002C29AE" w:rsidRDefault="001507B2" w:rsidP="001507B2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44C6D0BA" w14:textId="77777777" w:rsidR="001507B2" w:rsidRPr="002C29AE" w:rsidRDefault="001507B2" w:rsidP="001507B2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  <w:r w:rsidRPr="002C29AE">
        <w:rPr>
          <w:color w:val="000000"/>
          <w:sz w:val="20"/>
          <w:szCs w:val="20"/>
        </w:rPr>
        <w:t xml:space="preserve">              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1507B2" w:rsidRPr="002C29AE" w14:paraId="26337468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424418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3AFBFF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  <w:p w14:paraId="20E25715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1507B2" w:rsidRPr="002C29AE" w14:paraId="4B55D8F0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0580F7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314CA3" w14:textId="77777777" w:rsidR="001507B2" w:rsidRPr="002C29AE" w:rsidRDefault="001507B2" w:rsidP="00C26DC1">
            <w:pPr>
              <w:widowControl w:val="0"/>
              <w:autoSpaceDE w:val="0"/>
              <w:autoSpaceDN w:val="0"/>
              <w:adjustRightInd w:val="0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37705338" w14:textId="77777777" w:rsidR="001507B2" w:rsidRPr="002C29AE" w:rsidRDefault="001507B2" w:rsidP="001507B2">
      <w:pPr>
        <w:sectPr w:rsidR="001507B2" w:rsidRPr="002C29AE" w:rsidSect="00DF5670"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67BF0D5E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BCFCF" w14:textId="77777777" w:rsidR="001507B2" w:rsidRDefault="001507B2" w:rsidP="001507B2">
      <w:r>
        <w:separator/>
      </w:r>
    </w:p>
  </w:endnote>
  <w:endnote w:type="continuationSeparator" w:id="0">
    <w:p w14:paraId="32444D6D" w14:textId="77777777" w:rsidR="001507B2" w:rsidRDefault="001507B2" w:rsidP="0015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CBCA4" w14:textId="77777777" w:rsidR="001507B2" w:rsidRDefault="001507B2" w:rsidP="001507B2">
      <w:r>
        <w:separator/>
      </w:r>
    </w:p>
  </w:footnote>
  <w:footnote w:type="continuationSeparator" w:id="0">
    <w:p w14:paraId="2FBD089C" w14:textId="77777777" w:rsidR="001507B2" w:rsidRDefault="001507B2" w:rsidP="001507B2">
      <w:r>
        <w:continuationSeparator/>
      </w:r>
    </w:p>
  </w:footnote>
  <w:footnote w:id="1">
    <w:p w14:paraId="69BBBC63" w14:textId="77777777" w:rsidR="001507B2" w:rsidRDefault="001507B2" w:rsidP="001507B2">
      <w:pPr>
        <w:rPr>
          <w:sz w:val="20"/>
          <w:szCs w:val="20"/>
        </w:rPr>
      </w:pPr>
      <w:r>
        <w:rPr>
          <w:rStyle w:val="PageNumber"/>
          <w:sz w:val="20"/>
          <w:szCs w:val="20"/>
        </w:rPr>
        <w:t>*</w:t>
      </w:r>
      <w:r>
        <w:rPr>
          <w:sz w:val="20"/>
          <w:szCs w:val="20"/>
        </w:rPr>
        <w:t xml:space="preserve"> należy wpisać numer Listy zleceń płatności</w:t>
      </w:r>
    </w:p>
  </w:footnote>
  <w:footnote w:id="2">
    <w:p w14:paraId="6237088A" w14:textId="77777777" w:rsidR="001507B2" w:rsidRDefault="001507B2" w:rsidP="001507B2">
      <w:pPr>
        <w:rPr>
          <w:sz w:val="20"/>
          <w:szCs w:val="20"/>
        </w:rPr>
      </w:pPr>
      <w:r>
        <w:rPr>
          <w:rStyle w:val="PageNumber"/>
          <w:sz w:val="20"/>
          <w:szCs w:val="20"/>
        </w:rPr>
        <w:t>**</w:t>
      </w:r>
      <w:r>
        <w:rPr>
          <w:sz w:val="20"/>
          <w:szCs w:val="20"/>
        </w:rPr>
        <w:t xml:space="preserve"> należy wpisać datę sporządzenia Listy zleceń płatności</w:t>
      </w:r>
    </w:p>
    <w:p w14:paraId="744F8985" w14:textId="77777777" w:rsidR="001507B2" w:rsidRDefault="001507B2" w:rsidP="001507B2">
      <w:pPr>
        <w:rPr>
          <w:sz w:val="20"/>
          <w:szCs w:val="20"/>
        </w:rPr>
      </w:pPr>
    </w:p>
    <w:p w14:paraId="2A5BA908" w14:textId="77777777" w:rsidR="001507B2" w:rsidRDefault="001507B2" w:rsidP="001507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7B2"/>
    <w:rsid w:val="00052A14"/>
    <w:rsid w:val="001507B2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C35AC"/>
  <w15:chartTrackingRefBased/>
  <w15:docId w15:val="{A669882F-A533-45A0-8B21-6B17393E6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150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1507B2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1507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3">
    <w:name w:val="Nagłówek3"/>
    <w:basedOn w:val="Normal"/>
    <w:rsid w:val="001507B2"/>
    <w:pPr>
      <w:spacing w:before="240"/>
    </w:pPr>
    <w:rPr>
      <w:sz w:val="26"/>
    </w:rPr>
  </w:style>
  <w:style w:type="paragraph" w:customStyle="1" w:styleId="Nagwek4">
    <w:name w:val="Nagłówek4"/>
    <w:basedOn w:val="Normal"/>
    <w:rsid w:val="001507B2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1507B2"/>
  </w:style>
  <w:style w:type="paragraph" w:customStyle="1" w:styleId="Standardowynazwa">
    <w:name w:val="Standardowy nazwa"/>
    <w:basedOn w:val="Normal"/>
    <w:rsid w:val="001507B2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8C5E397-EC2C-4FDC-81A9-DDCFEA78ACF3}"/>
</file>

<file path=customXml/itemProps2.xml><?xml version="1.0" encoding="utf-8"?>
<ds:datastoreItem xmlns:ds="http://schemas.openxmlformats.org/officeDocument/2006/customXml" ds:itemID="{6F875AD8-05C2-4AC1-8153-5022ED5CFCB1}"/>
</file>

<file path=customXml/itemProps3.xml><?xml version="1.0" encoding="utf-8"?>
<ds:datastoreItem xmlns:ds="http://schemas.openxmlformats.org/officeDocument/2006/customXml" ds:itemID="{FBB660C3-B671-4773-B671-0726FA196D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896</Words>
  <Characters>5380</Characters>
  <Application>Microsoft Office Word</Application>
  <DocSecurity>0</DocSecurity>
  <Lines>44</Lines>
  <Paragraphs>12</Paragraphs>
  <ScaleCrop>false</ScaleCrop>
  <Company>KPMG</Company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2022-10-13T13:21:00Z</dcterms:created>
  <dcterms:modified xsi:type="dcterms:W3CDTF">2022-10-13T13:21:00Z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